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774" w:type="dxa"/>
        <w:tblInd w:w="-1026" w:type="dxa"/>
        <w:tblLayout w:type="fixed"/>
        <w:tblLook w:val="04A0"/>
      </w:tblPr>
      <w:tblGrid>
        <w:gridCol w:w="425"/>
        <w:gridCol w:w="284"/>
        <w:gridCol w:w="425"/>
        <w:gridCol w:w="284"/>
        <w:gridCol w:w="992"/>
        <w:gridCol w:w="2268"/>
        <w:gridCol w:w="1843"/>
        <w:gridCol w:w="567"/>
        <w:gridCol w:w="709"/>
        <w:gridCol w:w="567"/>
        <w:gridCol w:w="425"/>
        <w:gridCol w:w="425"/>
        <w:gridCol w:w="567"/>
        <w:gridCol w:w="709"/>
        <w:gridCol w:w="567"/>
        <w:gridCol w:w="850"/>
        <w:gridCol w:w="851"/>
        <w:gridCol w:w="567"/>
        <w:gridCol w:w="795"/>
        <w:gridCol w:w="55"/>
        <w:gridCol w:w="567"/>
        <w:gridCol w:w="87"/>
        <w:gridCol w:w="709"/>
        <w:gridCol w:w="197"/>
        <w:gridCol w:w="39"/>
      </w:tblGrid>
      <w:tr w:rsidR="0066505D" w:rsidRPr="0091118A" w:rsidTr="002D344C">
        <w:trPr>
          <w:trHeight w:val="405"/>
        </w:trPr>
        <w:tc>
          <w:tcPr>
            <w:tcW w:w="141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8872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Утвержден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</w:tr>
      <w:tr w:rsidR="0066505D" w:rsidRPr="0091118A" w:rsidTr="002D344C">
        <w:trPr>
          <w:trHeight w:val="315"/>
        </w:trPr>
        <w:tc>
          <w:tcPr>
            <w:tcW w:w="141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8872B4">
              <w:rPr>
                <w:rFonts w:ascii="Times New Roman" w:hAnsi="Times New Roman" w:cs="Times New Roman"/>
              </w:rPr>
              <w:t xml:space="preserve"> постановлени</w:t>
            </w:r>
            <w:r>
              <w:rPr>
                <w:rFonts w:ascii="Times New Roman" w:hAnsi="Times New Roman" w:cs="Times New Roman"/>
              </w:rPr>
              <w:t>ем</w:t>
            </w:r>
            <w:r w:rsidRPr="008872B4">
              <w:rPr>
                <w:rFonts w:ascii="Times New Roman" w:hAnsi="Times New Roman" w:cs="Times New Roman"/>
              </w:rPr>
              <w:t xml:space="preserve"> администрации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</w:tr>
      <w:tr w:rsidR="0066505D" w:rsidRPr="0091118A" w:rsidTr="002D344C">
        <w:trPr>
          <w:gridAfter w:val="1"/>
          <w:wAfter w:w="39" w:type="dxa"/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505D" w:rsidRPr="008872B4" w:rsidRDefault="0066505D" w:rsidP="002D344C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Кировского муниципального района </w:t>
            </w:r>
          </w:p>
        </w:tc>
      </w:tr>
      <w:tr w:rsidR="0066505D" w:rsidRPr="0091118A" w:rsidTr="002D344C">
        <w:trPr>
          <w:gridAfter w:val="1"/>
          <w:wAfter w:w="39" w:type="dxa"/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5D" w:rsidRPr="008872B4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5D" w:rsidRPr="008872B4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6505D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8872B4">
              <w:rPr>
                <w:rFonts w:ascii="Times New Roman" w:hAnsi="Times New Roman" w:cs="Times New Roman"/>
              </w:rPr>
              <w:t xml:space="preserve">Ленинградской области </w:t>
            </w:r>
          </w:p>
          <w:p w:rsidR="0066505D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от_</w:t>
            </w:r>
            <w:r w:rsidRPr="000320EB">
              <w:rPr>
                <w:rFonts w:ascii="Times New Roman" w:hAnsi="Times New Roman" w:cs="Times New Roman"/>
              </w:rPr>
              <w:t xml:space="preserve">28 </w:t>
            </w:r>
            <w:r>
              <w:rPr>
                <w:rFonts w:ascii="Times New Roman" w:hAnsi="Times New Roman" w:cs="Times New Roman"/>
              </w:rPr>
              <w:t>января 2026 г._№__91_____</w:t>
            </w:r>
          </w:p>
          <w:p w:rsidR="0066505D" w:rsidRPr="008872B4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(приложение)</w:t>
            </w:r>
          </w:p>
          <w:p w:rsidR="0066505D" w:rsidRPr="008872B4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</w:p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58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муниципальных маршрутов регулярных перевозок Кировского муниципального района Ленинградской области</w:t>
            </w:r>
          </w:p>
          <w:p w:rsidR="0066505D" w:rsidRPr="008872B4" w:rsidRDefault="0066505D" w:rsidP="002D34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6505D" w:rsidRDefault="0066505D" w:rsidP="002D344C"/>
          <w:p w:rsidR="0066505D" w:rsidRDefault="0066505D" w:rsidP="002D344C"/>
          <w:p w:rsidR="0066505D" w:rsidRPr="0091118A" w:rsidRDefault="0066505D" w:rsidP="002D344C"/>
        </w:tc>
      </w:tr>
      <w:tr w:rsidR="0066505D" w:rsidRPr="0091118A" w:rsidTr="002D344C">
        <w:trPr>
          <w:gridAfter w:val="1"/>
          <w:wAfter w:w="39" w:type="dxa"/>
          <w:trHeight w:val="555"/>
        </w:trPr>
        <w:tc>
          <w:tcPr>
            <w:tcW w:w="425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маршрута</w:t>
            </w:r>
          </w:p>
        </w:tc>
        <w:tc>
          <w:tcPr>
            <w:tcW w:w="709" w:type="dxa"/>
            <w:gridSpan w:val="2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маршрута</w:t>
            </w:r>
          </w:p>
        </w:tc>
        <w:tc>
          <w:tcPr>
            <w:tcW w:w="1276" w:type="dxa"/>
            <w:gridSpan w:val="2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маршрута</w:t>
            </w:r>
          </w:p>
        </w:tc>
        <w:tc>
          <w:tcPr>
            <w:tcW w:w="2268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промежуточных остановочных  пунктов   по маршруту регулярных перевозок</w:t>
            </w:r>
          </w:p>
        </w:tc>
        <w:tc>
          <w:tcPr>
            <w:tcW w:w="1843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Наименования улиц, автомобильных дорог по которым проходит трас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движения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Протяженность маршрута   в прямом направлении (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Протяженность маршрута    в обратном направлении (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3118" w:type="dxa"/>
            <w:gridSpan w:val="5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Характеристики транспортного средства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Характеристики транспортных средств, влияющие на качество перевозок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Merge w:val="restart"/>
            <w:textDirection w:val="btLr"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действия контракта/срок действия  свидетельства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заключения контракта/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права осуществления перевозок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993" w:type="dxa"/>
            <w:gridSpan w:val="3"/>
            <w:vMerge w:val="restart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Наименование, место нахождения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ю/л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 ИП</w:t>
            </w: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осуществляющих</w:t>
            </w:r>
            <w:proofErr w:type="gramEnd"/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перевозки по маршруту</w:t>
            </w:r>
          </w:p>
        </w:tc>
      </w:tr>
      <w:tr w:rsidR="0066505D" w:rsidRPr="0091118A" w:rsidTr="002D344C">
        <w:trPr>
          <w:gridAfter w:val="1"/>
          <w:wAfter w:w="39" w:type="dxa"/>
          <w:trHeight w:val="2386"/>
        </w:trPr>
        <w:tc>
          <w:tcPr>
            <w:tcW w:w="425" w:type="dxa"/>
            <w:vMerge/>
            <w:hideMark/>
          </w:tcPr>
          <w:p w:rsidR="0066505D" w:rsidRPr="00124C99" w:rsidRDefault="0066505D" w:rsidP="002D344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425" w:type="dxa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567" w:type="dxa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709" w:type="dxa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срок эксплуатации</w:t>
            </w:r>
          </w:p>
        </w:tc>
        <w:tc>
          <w:tcPr>
            <w:tcW w:w="567" w:type="dxa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Максимальное количество</w:t>
            </w:r>
          </w:p>
        </w:tc>
        <w:tc>
          <w:tcPr>
            <w:tcW w:w="850" w:type="dxa"/>
            <w:textDirection w:val="btLr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Экологические характеристики</w:t>
            </w:r>
          </w:p>
        </w:tc>
        <w:tc>
          <w:tcPr>
            <w:tcW w:w="851" w:type="dxa"/>
            <w:vMerge/>
            <w:hideMark/>
          </w:tcPr>
          <w:p w:rsidR="0066505D" w:rsidRPr="0091118A" w:rsidRDefault="0066505D" w:rsidP="002D344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hideMark/>
          </w:tcPr>
          <w:p w:rsidR="0066505D" w:rsidRPr="0091118A" w:rsidRDefault="0066505D" w:rsidP="002D344C">
            <w:pPr>
              <w:rPr>
                <w:b/>
                <w:bCs/>
              </w:rPr>
            </w:pPr>
          </w:p>
        </w:tc>
      </w:tr>
      <w:tr w:rsidR="0066505D" w:rsidRPr="008872B4" w:rsidTr="002D344C">
        <w:trPr>
          <w:gridAfter w:val="1"/>
          <w:wAfter w:w="39" w:type="dxa"/>
          <w:trHeight w:val="300"/>
        </w:trPr>
        <w:tc>
          <w:tcPr>
            <w:tcW w:w="425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gridSpan w:val="3"/>
            <w:hideMark/>
          </w:tcPr>
          <w:p w:rsidR="0066505D" w:rsidRPr="001F1658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6505D" w:rsidRPr="00124C99" w:rsidTr="002D344C">
        <w:trPr>
          <w:gridAfter w:val="1"/>
          <w:wAfter w:w="39" w:type="dxa"/>
          <w:cantSplit/>
          <w:trHeight w:val="2979"/>
        </w:trPr>
        <w:tc>
          <w:tcPr>
            <w:tcW w:w="425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578</w:t>
            </w:r>
          </w:p>
        </w:tc>
        <w:tc>
          <w:tcPr>
            <w:tcW w:w="1276" w:type="dxa"/>
            <w:gridSpan w:val="2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ж/д ст. Невдубстрой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/д ст. Невдубстрой</w:t>
            </w:r>
          </w:p>
        </w:tc>
        <w:tc>
          <w:tcPr>
            <w:tcW w:w="1843" w:type="dxa"/>
            <w:hideMark/>
          </w:tcPr>
          <w:p w:rsidR="0066505D" w:rsidRPr="00C13E13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-Кировск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</w:t>
            </w:r>
          </w:p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</w:t>
            </w:r>
          </w:p>
        </w:tc>
        <w:tc>
          <w:tcPr>
            <w:tcW w:w="567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709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4C40C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73706F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06F"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124C99" w:rsidTr="002D344C">
        <w:trPr>
          <w:gridAfter w:val="1"/>
          <w:wAfter w:w="39" w:type="dxa"/>
          <w:cantSplit/>
          <w:trHeight w:val="4951"/>
        </w:trPr>
        <w:tc>
          <w:tcPr>
            <w:tcW w:w="425" w:type="dxa"/>
            <w:vMerge w:val="restart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572</w:t>
            </w:r>
          </w:p>
        </w:tc>
        <w:tc>
          <w:tcPr>
            <w:tcW w:w="1276" w:type="dxa"/>
            <w:gridSpan w:val="2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1. г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  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кольцо</w:t>
            </w:r>
          </w:p>
        </w:tc>
        <w:tc>
          <w:tcPr>
            <w:tcW w:w="2268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1. 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южное полукольцо)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Санкт-петербургское южное полукольцо-</w:t>
            </w:r>
          </w:p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п. Мга, Советский пр.- ул. Вокзальная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709" w:type="dxa"/>
            <w:hideMark/>
          </w:tcPr>
          <w:p w:rsidR="0066505D" w:rsidRPr="00124C9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5376"/>
        </w:trPr>
        <w:tc>
          <w:tcPr>
            <w:tcW w:w="425" w:type="dxa"/>
            <w:vMerge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.г.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шоссе Революции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2.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 - Дорога в СНТ Дружба,5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га,Советский пр.-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 поворот на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ш. Революции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 ш.Революции, Таежный пер.(только обратно) - п.Мга,ш.Революции,ул.Заречная- п.Мга ш.Революции, ул.Димитрова- п.Мга ш.Революции, ул.Ленинградская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 Краснофлотская-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 -а/д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 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 -               п. Мга,Советский пр. -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окзальная – ул.Железнодорожная- ул.Шмидта- Советский пр.-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252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№ 574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д. Кирсино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- Дорога в СНТ Невдубстрой (по требованию) - Дорога в СНТ Дружба, 5км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Советский пр.-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ухолово-Пухолово,71 - Пухолово, д.115 - Дорога к ст.Сологубовка,17 км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ологубовка,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ул.Полевая- д.Сологубовка,53- д.Сологубовка, ул.Речная -р.Мга – д.Лезье, 21-д.Лезье, Жилмассив Ярвосоль-д.Лезье,93 -д.Лезье,137(кольцо) -д.Иваново - д.Кирсино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полукольцо)- 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Мга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 -п.Шапки - п.Любань-Оредеж-Луга-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подъезд к дер. Сологубовк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Сологубовка - Кирсино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527"/>
        </w:trPr>
        <w:tc>
          <w:tcPr>
            <w:tcW w:w="425" w:type="dxa"/>
            <w:vMerge w:val="restart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д.Войтолово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 вокзал - п. Мга, кольц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Мга, Советский пр.-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ухолово-д.Пухолово,25 (по требованию)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proofErr w:type="gramStart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полукольцо)- 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Мга,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 - 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п.Мга-п.Шапки - п.Любань-Оредеж-Луга-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Подъезд к дер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Войтолово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685"/>
        </w:trPr>
        <w:tc>
          <w:tcPr>
            <w:tcW w:w="425" w:type="dxa"/>
            <w:vMerge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кольцо- п.Мга,  шоссе Революции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д.Войтолово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(только по требованию) - Дорога в СНТ Дружба 5 км ( 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 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п.Мга, Советский пр.-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ЖБИ-д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ухолово,Дорога в Горы-п.Мга ш.Революции, ул.Заречная-п.Мга,ш.Революции,ул.Димитрова - п.Мга ш.Революции, ул.Ленинградская - п.Мга ш.Революции,ул.Димитрова-п.Мга, ш.Революции, ул.Заречная – п.Мга, ш.Революции, Таежный пер.-д.Пухолово-д.Пухолово,25(по требованию)-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Войтолово.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п. Мга: Советский пр.- ул. Вокзальная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 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 - п.Мга-п.Шапки-п.Любань-Оредеж-Луга-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Подъезд к дер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Войтолово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№21/25 от 09.06.2025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535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593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Войбокало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требованию)-Синявино-1-51 км (по требованию)-52 км(по требованию)-53 км (по требованию)-54 км (по требованию)-55 км (по требованию)-56 км (по требованию)-57 км(по требованию)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Никольское(по требованию)-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ст. Войбокало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 а/д Р-21 «Кола» - а/д Шлиссельбург – Нижняя Шальдиха-Путилово-станция Назия- а/д Р-21 «Кола» - а/д Лаврово – Шум - Ратница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DD7E5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6505D" w:rsidRPr="00DD7E5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66505D" w:rsidRPr="00DD7E5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56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827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593-А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д. Дусьево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км(по требованию) - Синявино-1-51 км(по требованию)-52 км(по требованию)- 53 км (по требованию)-54 км (по требованию)-55 км (по требованию)-56 км (по требованию)-57 км(по требованию)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 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 (по требованию) 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FB0DF2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 а/д Р-21 «Кола» - а/д Шлиссельбург – Нижняя Шальдиха-Путилово-станция Назия- а/д Р-21 «Кола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№22/25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203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594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ойбокало-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д.Кобона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Горка-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Колосарь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Ручьи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Лаврово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Кобона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Войбокало,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ривокзальная- 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Шум-Ратница-а/д Лаврово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-Сухое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малый, 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108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594-А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Дусьево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д.Кобона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Колосарь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Ручьи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Лаврово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Кобона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Шум-Ратница-а/д Лаврово-Кобона-Сухое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449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596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                 д. Сухое-                             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Кобона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изово-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д.Бор -д.Остров- д.Гавсарь- д.Сухое- д.Выстав- поворот на д.Колосарь - д.Дусьево- д.Горка- п.ст. Войбокало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Лавров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Шум-Ратница- а/д Дусьево-Сухое-Остров-а/д Лаврово-Сухое-Кобона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045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596-В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д. Кобона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ухое-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д.Дусьево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обона-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Низово-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Бор-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Сухое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д.Гавсарь- д.Остров- д.Сухое- д.Выстав- дорога на д. Колосарь - д.Дусьево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Лаврово-Сухое-Кобон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Дусьево-Сухое-Остров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401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586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         п. Приладожский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                51 км(по требованию)-                  52 км(по требованию) - 53 км (по требованию)-54 км (по требованию)-55 км (по требованию)-56 км (по требованию)-57 км(по требованию)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п. Приладожский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827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586-А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п. Приладожский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              51 км (по требованию) - 52 км (по требованию)- 53 км (по требованию) - Синявино-2 - 54 км (по требованию)-               55 км (по требованию)-56 км (по требованию)-57 км                  (по требованию)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Приладожский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BD5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3952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587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д. Назия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 - 44 км (по требованию) - 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 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Назия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д.Назия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trHeight w:val="5801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       с. Путилово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 - 44 км (по требованию)-Синявино-1-51 км(по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 . Синявино 2 -  54 км   (по требованию)  - 55 км (по требованию) -  56 км ( по требованию - 57 км (по требованию) - 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 Приладожский – дорога в Нижнюю Шальдиху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у, Мурманское шоссе (только обратно)-   д.</w:t>
            </w:r>
            <w:r w:rsidRPr="00AE4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Горная Шальдиха, Спасская часовня (только обратно)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trHeight w:val="4809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д. Валовщина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–Марьино, ул.Ленинградская- 44 км (по требованию)-Синявино-1-51 км(по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232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589-А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 w:rsidRPr="00E518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д. Валовщина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–Марьино, ул.Ленинградская - 44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 . Синявино 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Горную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с. Путилово,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2E3E65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  <w:textDirection w:val="btLr"/>
            <w:hideMark/>
          </w:tcPr>
          <w:p w:rsidR="0066505D" w:rsidRPr="002E3E65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>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 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trHeight w:val="4100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589-Б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д. Валовщина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–Марьино, ул.Ленинградская - 44 км (по требованию)-Синявино-1-51 км(по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с. Путилово,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церковь-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школа –д. Валовщина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E65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311FA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Доступность для маломобильных групп населения,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5943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589-В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азия-с.Путилово-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д. Валовщина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библиотека(в прямом направлении) -ул.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 - 44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 Назия- дорога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Нижнюю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 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,дорога в Горную Шальдиху (в прямом направлении)- дорога в Горную Шальдиху, Мурманское шоссе (только обратно)-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Шальдиха,Спасская часовня (только обратно)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утилово,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Тихвинская церковь - с.Путилово,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школа – д. Валовщина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ле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A657D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trHeight w:val="4384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589-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аловщина-с.Путилово-п.Синявино 2- г.Кировск, автостанция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аловщина- с.Путилово ,школа- с.Путилово, Тихвинская церковь - Горная Шальдиха,Спасская часовня - дорога в Горную Шальдиху, Мурманское шоссе – дорога в Нижнюю Шальдиху – п.Приладожский – п/ф «Синявинская» - 57 км (по требованию) - 56 км(по требованию) -55 км (по требованию) - 54 км-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инявино-2 - 53 км(по требованию) - 52 км (по требованию) - 51 км (по требованию) - Синявино-1 - 44 км (по требованию) -музей-диорама – Марьино, ул.Ленинградская-Политехнический техникум- Марьинское кладбище - ул.Северная - г.Кировск,автостанция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а/д подъезд к д. Валовщина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а/д Шлиссельбург – Нижняя Шальдиха-Путилово-ст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Санкт-Петербург- г.Кировск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8117A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  <w:textDirection w:val="btLr"/>
            <w:hideMark/>
          </w:tcPr>
          <w:p w:rsidR="0066505D" w:rsidRPr="00A8117A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традное, ул.Гагарина, д.16, кв.36, ОГРНИП 320470400031232 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6630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ж/д ст. Жихарево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библиотека(в прямом направлении) -ул.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обратно)-  44 км (по требованию) - Синявино-1-51 км(по требованию) 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   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Нижнюю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обратно) - дорога в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ую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 - дорога в Горную Шальдиху (в прямом направлении)-дорога в Горную Шальдиху, Мурманское шоссе (только обратно) - Горная Шальдиха, Спасская часовня (обратно)-Горная Шальдиха (в прямом направлении)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етровщина-д.Замошье- д..Мучихино- д.Лукинское-                    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Васильково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–п.Назия,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п.Назия,ул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ж/д  ст. Жихарево,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7A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6226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590-А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 2-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ж/д ст. Жихарево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    ул. 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(только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музей-диорама (только обратно) - 44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п. Приладожский – дорога в Нижнюю Шальдиху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Горную Шальдиху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 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Горн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Шальдих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у, Мурманское шоссе (только обратно)-      д.</w:t>
            </w:r>
            <w:r w:rsidRPr="00AE4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Горная Шальдиха (в прямом направлении)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 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E3652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AE3652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667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590-Б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 д.Назия-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ж/д. ст. Жихарево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- 44 км (по требованию)-Синявино-1-51 км 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п.Приладожский-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 Назия - дорога в Горную Шальдиху  -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 -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A657D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951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590-Г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инявино-2-с.Путилово-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ж/д ст. Жихарево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–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 км (по требованию)-Синявино-1-51 км (по требованию)-52 км 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 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2 -  54 км   (по требованию)  - 55 км (по требованию) -  56 км ( по требованию - 57 км (по требованию) -  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требованию) - Дорога в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п. Приладожский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 дорога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Горную Шальдиху  -                        с. Путилово, Тихвинская церковь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етровщина- д.Замошье- д.Мучихино-д. Лукинское -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Шлиссельбург – Нижняя Шальдиха -Путилово -ст. Назия-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5103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590-Д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—п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инявино 2-д.Назия-д.Валовщина-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         ж/д ст.Жихарево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библиотека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Политехнический техникум –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 км (по требованию)-Синявино-1-51 км(по требованию)-52 км(по требованию)- 53 км (по требованию)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п.Синявино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2 -  54 км   (по требованию)  - 55 км (по требованию) -  56 км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( по требованию - 57 км (по требованию)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п/ф "Синявинская"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Дорога в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п. Приладожский 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д. Назия - дорога в Горную Шальдиху-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утилово, школа д.Валовщина- с. Путилово школа- 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Горная Шальдиха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д.Петровщина- д.Замошье- д.Мучихино-д. Лукинское -       д. Васильково- п. 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.Назия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сенина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ж/д  ст. Жихарево,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Санкт-Петербург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 Синявино-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д. Назия- а/д Шлиссельбург – Нижняя Шальдиха-Путилово-станция Назия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а/д подъезд к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 Валовщина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а/д Войпала-Сирокасска-Васильково-Горная Шальдиха- а/д подъезд к ст.Жихарево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E3652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hideMark/>
          </w:tcPr>
          <w:p w:rsidR="0066505D" w:rsidRPr="00AE3652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4525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590-Ж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ихарево-д.Назия-г.Кировск,автостанция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ихарево-п.Назия, ул.Есенина- п.Назия,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д. Васильково-                    д. Лукинское- д.Мучихино- д.Замошье- д.Петровщина-Горная Шальдиха,Спасская часовня - дорога в Горную Шальдиху, Мурманское шоссе – дорога в Нижнюю Шальдиху – д.Назия -п.Приладожский – п/ф «Синявинская» - 57 км (по требованию) - 56 км (по требованию) -55 км (по требованию) - 54 км -53 км (по требованию)- 52 км (по требованию) - 51 км (по требованию) - Синявино-1 - 44 км (по требованию)-музей-диорама – Марьино,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-г.Кировск,автостанция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 -  Войпала - Сирокасска-Васильково-Горная Шальдиха- а/ д. Шлиссельбург- Нижняя Шальдиха – Путилово-– ст. Назия –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 -- а/д подъезд к д. Назия -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 - Кировск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652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5244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590-З</w:t>
            </w:r>
          </w:p>
        </w:tc>
        <w:tc>
          <w:tcPr>
            <w:tcW w:w="1276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ст. Жихарево-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утилово-г.Кировск,автостанция</w:t>
            </w:r>
          </w:p>
        </w:tc>
        <w:tc>
          <w:tcPr>
            <w:tcW w:w="2268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ихарево-п.Назия, ул.Есенина- п.Назия,д.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Сассары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                           д.Васильково- д.Лукинское- д.Мучихино- д.Замошье- д.Петровщина- с.Путилово,Тихвинская церковь - Горная Шальдиха,Спасская часовня - дорога в Горную Шальдиху, Мурманское шоссе – дорога в Нижнюю Шальдиху - п.Приладожский –                        п/ф «Синявинская» - 57 км (по требованию) - 56 км (по требованию) - 55 км (по требованию)- 54 км (по требованию) - 53 км (по требованию) - 52 км (по требованию) - 51 км (по требованию)- Синявино-1 – 44 км (по требованию)-музей-диорама-Марьино, 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 г.Кировск,автостанция</w:t>
            </w:r>
          </w:p>
        </w:tc>
        <w:tc>
          <w:tcPr>
            <w:tcW w:w="1843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подъезд к 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ихарево - Войпала-Сирокасска-Васильково-Горная Шальдиха- а/ д. Шлиссельбург- Нижняя Шальдиха – Путилово – ст. Назия – а/д 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 -- а/д подъезд к пос.Приладожский-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Р-21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»- а/д Санкт-Петербург - Кировск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ЕВРО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709" w:type="dxa"/>
            <w:gridSpan w:val="2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1276" w:type="dxa"/>
            <w:gridSpan w:val="2"/>
            <w:hideMark/>
          </w:tcPr>
          <w:p w:rsidR="0066505D" w:rsidRPr="0030340C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азия-с.Путилово-д.Нижняя Шальдиха-п.Приладожский-г.Шлиссельбург</w:t>
            </w:r>
          </w:p>
        </w:tc>
        <w:tc>
          <w:tcPr>
            <w:tcW w:w="2268" w:type="dxa"/>
            <w:hideMark/>
          </w:tcPr>
          <w:p w:rsidR="0066505D" w:rsidRPr="000C0DDA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 (ж/д ст.Жихарево) п.Назия,ул.Есенина-п.Назия,Сассары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Васильково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 Лукинское- д.Мучихино- д.Замошье- д.Петровщина-д.Горная Шальдиха(только обратно)-с.Путилово,Тихвинская церковь - Горная Шальдиха,Спасская часовня  (только в прямом направлении) - дорога на Горную Шальдиху, Мурманское шоссе (в прямом направлении) - дорога на Горную</w:t>
            </w:r>
            <w:r w:rsidRPr="00B376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Шальдиху (только в обратном направлении)- д.Нижняя Шальдиха-п.Приладожский-                               п/ф Синявинская - 57 км (по требованию) - 56 км (по требованию) - 55 км (по требованию) - 54 км (по требованию) - 53 км (по требованию) - 52 км (по требованию) - 51 км (по требованию) - Синявино-1- 44 км (по требованию) -1 км    ( в прямом направлении)-музей-диорама (только в обратном направлении) –Ладожский транспортный завод - Угольная гавань - Преображенское кладбище- Музей истории -г</w:t>
            </w:r>
            <w:proofErr w:type="gramStart"/>
            <w:r w:rsidRPr="000C0D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Красная</w:t>
            </w:r>
            <w:r w:rsidRPr="000C0D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«Подъе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 к ст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анции Жихарево», 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 Войпала-Сирокасска-Васильково-Горная Шальдиха» 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Шлиссельбург-Нижняя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Шальдиха-Путилово-станция Назия» - трасса Р-21 «Кола»- а/д дорога регионального значения «Подъезд  к пос. Приладожский»- трасса Р-21 «Кола»- </w:t>
            </w:r>
          </w:p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а/д регионального значения  «Подъезд к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лиссельбург- Красный проспект</w:t>
            </w:r>
          </w:p>
        </w:tc>
        <w:tc>
          <w:tcPr>
            <w:tcW w:w="567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  <w:hideMark/>
          </w:tcPr>
          <w:p w:rsidR="0066505D" w:rsidRPr="00944F40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7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6 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 Евро 3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Pr="00124C99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F055B8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26.04.2024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контракт № 22/25 от 10.06.2025 года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66505D" w:rsidRPr="00D368D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709" w:type="dxa"/>
            <w:gridSpan w:val="2"/>
            <w:hideMark/>
          </w:tcPr>
          <w:p w:rsidR="0066505D" w:rsidRPr="00D368D9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575-А</w:t>
            </w:r>
          </w:p>
        </w:tc>
        <w:tc>
          <w:tcPr>
            <w:tcW w:w="1276" w:type="dxa"/>
            <w:gridSpan w:val="2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Шлиссельбург-Массив «Восход»</w:t>
            </w:r>
          </w:p>
        </w:tc>
        <w:tc>
          <w:tcPr>
            <w:tcW w:w="2268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любом не запрещенном правилами дорожного движения месте по маршруту следования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лиссельбург, Красная площадь-г.Шлиссельбург, ул.1 Мая-г.Шлиссельбург, ул.Староладожский канал (несчетная сторона)-а/д регионального значения 41К-127 Массив «Восход» СНТ «Петроградское»</w:t>
            </w:r>
          </w:p>
        </w:tc>
        <w:tc>
          <w:tcPr>
            <w:tcW w:w="567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5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206C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</w:tc>
        <w:tc>
          <w:tcPr>
            <w:tcW w:w="850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Евро 5</w:t>
            </w:r>
          </w:p>
        </w:tc>
        <w:tc>
          <w:tcPr>
            <w:tcW w:w="851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</w:t>
            </w:r>
          </w:p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850" w:type="dxa"/>
            <w:gridSpan w:val="2"/>
            <w:textDirection w:val="btLr"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08.06.2021/ муниципальный контракт 33/22 от 22.08.2022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 Иванова Ольга Ивановна. Ленинградская область, Кировский район,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ул.Гагарина, д.16, кв.36, ОГРНИП 320470400031232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709" w:type="dxa"/>
            <w:gridSpan w:val="2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440-К</w:t>
            </w:r>
          </w:p>
        </w:tc>
        <w:tc>
          <w:tcPr>
            <w:tcW w:w="1276" w:type="dxa"/>
            <w:gridSpan w:val="2"/>
            <w:hideMark/>
          </w:tcPr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авлово, 41 км, Петрушино-г.Кировск- г.Шлис</w:t>
            </w:r>
          </w:p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сельбург, Красная площадь</w:t>
            </w:r>
          </w:p>
        </w:tc>
        <w:tc>
          <w:tcPr>
            <w:tcW w:w="2268" w:type="dxa"/>
            <w:hideMark/>
          </w:tcPr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Павлово, 41 км, Петрушино, 42 км  (по требованию), Мостоотряд-428 (по требованию), Кирпичный завод (по требованию), Лобаново-1                                    (по требованию), Лобаново-2                                              (по требованию), 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авлово, р.Мга  (по требованию), р.Мойка, Арбузово, кладбище (по требованию), дер. Арбузово (по требованию), мемориал «Невский пятачок» (по требованию), Набережный 1 (по требованию), Набережный 2 (по требованию), Дубровский завод (по требованию), 8-я ГРЭС (по требованию), Театральная площадь (по требованию), г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ировск, автостанция, хозяйственный магазин (по требованию), завод «Ладога» (по требованию), кладбище (по требованию),  ПТУ №23 (по требованию), г.Кировск, Марьино (по требованию),                 1 км (по требованию), Опытный завод (по требованию), Угольная гавань (по требованию), фабрика «Мир» (по требованию), Невский завод (по требованию), г.Шлиссельбург, Красная площадь.</w:t>
            </w:r>
          </w:p>
        </w:tc>
        <w:tc>
          <w:tcPr>
            <w:tcW w:w="1843" w:type="dxa"/>
            <w:hideMark/>
          </w:tcPr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 xml:space="preserve">авлово, 41 км. Петрушино -  а/д 41К-121 «Санкт-Петербург-Кировск» </w:t>
            </w:r>
            <w:proofErr w:type="gramStart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-К</w:t>
            </w:r>
            <w:proofErr w:type="gramEnd"/>
            <w:r w:rsidRPr="00520367">
              <w:rPr>
                <w:rFonts w:ascii="Times New Roman" w:hAnsi="Times New Roman" w:cs="Times New Roman"/>
                <w:sz w:val="16"/>
                <w:szCs w:val="16"/>
              </w:rPr>
              <w:t>ировск,  Набережная ул., Магистральная ул., - а/д 41К-128 «Подъезд к городу Шлиссельбургу»-                 а/д «Красный проспект»-Шлиссельбург, Красная площадь</w:t>
            </w:r>
          </w:p>
        </w:tc>
        <w:tc>
          <w:tcPr>
            <w:tcW w:w="567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709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нерегулируемому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большой</w:t>
            </w:r>
          </w:p>
        </w:tc>
        <w:tc>
          <w:tcPr>
            <w:tcW w:w="709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5 лет</w:t>
            </w:r>
          </w:p>
        </w:tc>
        <w:tc>
          <w:tcPr>
            <w:tcW w:w="567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extDirection w:val="btLr"/>
            <w:hideMark/>
          </w:tcPr>
          <w:p w:rsidR="0066505D" w:rsidRPr="00A206C6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Евро 5</w:t>
            </w:r>
          </w:p>
        </w:tc>
        <w:tc>
          <w:tcPr>
            <w:tcW w:w="851" w:type="dxa"/>
            <w:textDirection w:val="btLr"/>
            <w:hideMark/>
          </w:tcPr>
          <w:p w:rsidR="0066505D" w:rsidRPr="00892B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Доступность для маломобильных групп населения,</w:t>
            </w:r>
            <w:r w:rsidRPr="00892B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10.03.2030</w:t>
            </w:r>
          </w:p>
        </w:tc>
        <w:tc>
          <w:tcPr>
            <w:tcW w:w="850" w:type="dxa"/>
            <w:gridSpan w:val="2"/>
            <w:textDirection w:val="btLr"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об осуществлении перевозок по маршруту регулярных перевозок КМР-С №2 от 10.03.2025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«Невская линия» Лен.область, Кировский р-н,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традное, ул.Благодатная, д.2В</w:t>
            </w:r>
          </w:p>
          <w:p w:rsidR="0066505D" w:rsidRPr="00944F40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1034701330850</w:t>
            </w:r>
          </w:p>
        </w:tc>
      </w:tr>
      <w:tr w:rsidR="0066505D" w:rsidRPr="00944F40" w:rsidTr="002D344C">
        <w:trPr>
          <w:gridAfter w:val="1"/>
          <w:wAfter w:w="39" w:type="dxa"/>
          <w:cantSplit/>
          <w:trHeight w:val="2823"/>
        </w:trPr>
        <w:tc>
          <w:tcPr>
            <w:tcW w:w="425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709" w:type="dxa"/>
            <w:gridSpan w:val="2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572-К</w:t>
            </w:r>
          </w:p>
        </w:tc>
        <w:tc>
          <w:tcPr>
            <w:tcW w:w="1276" w:type="dxa"/>
            <w:gridSpan w:val="2"/>
            <w:hideMark/>
          </w:tcPr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ировск, автостанция-п.Мга, кольцо</w:t>
            </w:r>
          </w:p>
        </w:tc>
        <w:tc>
          <w:tcPr>
            <w:tcW w:w="2268" w:type="dxa"/>
            <w:hideMark/>
          </w:tcPr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1843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Санкт- Петербург -  Кировск-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оветская-ул.Краснофлотская-</w:t>
            </w:r>
          </w:p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а/д 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а/д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южное полукольцо)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/д «Подъезд к Молодцово»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а/д Санкт-петербургское южное полукольцо-</w:t>
            </w:r>
          </w:p>
          <w:p w:rsidR="0066505D" w:rsidRPr="00520367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п. Мга, Советский пр.- ул. Вокзальная -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елезнодорожная-ул.Шмидта- Советский пр.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а/д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Санкт-Петербургское южное полукольцо- а/д Павлово-Мга-Шапки-Любань-Оредеж-Луга</w:t>
            </w:r>
          </w:p>
        </w:tc>
        <w:tc>
          <w:tcPr>
            <w:tcW w:w="567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709" w:type="dxa"/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5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нерегулируемому тарифу</w:t>
            </w:r>
          </w:p>
        </w:tc>
        <w:tc>
          <w:tcPr>
            <w:tcW w:w="425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09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7 лет </w:t>
            </w: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ниже Евро 3</w:t>
            </w:r>
          </w:p>
        </w:tc>
        <w:tc>
          <w:tcPr>
            <w:tcW w:w="851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7" w:type="dxa"/>
            <w:textDirection w:val="btLr"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extDirection w:val="btLr"/>
            <w:hideMark/>
          </w:tcPr>
          <w:p w:rsidR="0066505D" w:rsidRDefault="0066505D" w:rsidP="002D344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05D" w:rsidRPr="001640EC" w:rsidRDefault="0066505D" w:rsidP="0066505D"/>
    <w:p w:rsidR="0066505D" w:rsidRPr="001640EC" w:rsidRDefault="0066505D" w:rsidP="0066505D"/>
    <w:p w:rsidR="0066505D" w:rsidRPr="001640EC" w:rsidRDefault="0066505D" w:rsidP="0066505D"/>
    <w:p w:rsidR="0066505D" w:rsidRPr="00D77F56" w:rsidRDefault="0066505D" w:rsidP="0066505D">
      <w:pPr>
        <w:jc w:val="both"/>
      </w:pPr>
      <w:r>
        <w:t xml:space="preserve"> </w:t>
      </w: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Pr="00D77F56" w:rsidRDefault="0066505D" w:rsidP="0066505D">
      <w:pPr>
        <w:jc w:val="both"/>
      </w:pPr>
    </w:p>
    <w:p w:rsidR="0066505D" w:rsidRDefault="0066505D" w:rsidP="00665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 </w:t>
      </w:r>
    </w:p>
    <w:p w:rsidR="0066505D" w:rsidRDefault="0066505D" w:rsidP="0066505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к Реестру муниципальных маршрутов</w:t>
      </w:r>
    </w:p>
    <w:p w:rsidR="0066505D" w:rsidRDefault="0066505D" w:rsidP="00665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регулярных перевозок</w:t>
      </w:r>
    </w:p>
    <w:p w:rsidR="0066505D" w:rsidRDefault="0066505D" w:rsidP="00665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Кировского муниципального района  </w:t>
      </w:r>
    </w:p>
    <w:p w:rsidR="0066505D" w:rsidRDefault="0066505D" w:rsidP="006650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076F5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Ленинградской области</w:t>
      </w:r>
    </w:p>
    <w:p w:rsidR="0066505D" w:rsidRDefault="0066505D" w:rsidP="0066505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505D" w:rsidRDefault="0066505D" w:rsidP="00665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Расписание,</w:t>
      </w:r>
    </w:p>
    <w:p w:rsidR="0066505D" w:rsidRDefault="0066505D" w:rsidP="00665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включаемое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реестр муниципальных маршрутов регулярных перевозок Кировского муниципального района Ленинградской области</w:t>
      </w:r>
    </w:p>
    <w:p w:rsidR="0066505D" w:rsidRDefault="0066505D" w:rsidP="00665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43" w:type="dxa"/>
        <w:tblLayout w:type="fixed"/>
        <w:tblLook w:val="04A0"/>
      </w:tblPr>
      <w:tblGrid>
        <w:gridCol w:w="988"/>
        <w:gridCol w:w="1699"/>
        <w:gridCol w:w="1418"/>
        <w:gridCol w:w="2266"/>
        <w:gridCol w:w="859"/>
        <w:gridCol w:w="709"/>
        <w:gridCol w:w="850"/>
        <w:gridCol w:w="709"/>
        <w:gridCol w:w="992"/>
        <w:gridCol w:w="851"/>
        <w:gridCol w:w="709"/>
        <w:gridCol w:w="708"/>
        <w:gridCol w:w="567"/>
        <w:gridCol w:w="709"/>
        <w:gridCol w:w="709"/>
        <w:gridCol w:w="850"/>
      </w:tblGrid>
      <w:tr w:rsidR="0066505D" w:rsidTr="002D344C">
        <w:trPr>
          <w:trHeight w:val="50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номер маршрута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маршрута регулярных перевозок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остановочных пунктов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промежуточные, конечные)</w:t>
            </w:r>
          </w:p>
        </w:tc>
        <w:tc>
          <w:tcPr>
            <w:tcW w:w="49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Круглогодичный период, определенный муниципальным образованием</w:t>
            </w:r>
          </w:p>
        </w:tc>
        <w:tc>
          <w:tcPr>
            <w:tcW w:w="42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Летний период, определенный муниципальным образованием</w:t>
            </w:r>
          </w:p>
        </w:tc>
      </w:tr>
      <w:tr w:rsidR="0066505D" w:rsidTr="002D344C">
        <w:trPr>
          <w:cantSplit/>
          <w:trHeight w:val="1563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 расписания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6505D" w:rsidRDefault="0066505D" w:rsidP="002D344C">
            <w:pPr>
              <w:spacing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</w:t>
            </w:r>
          </w:p>
          <w:p w:rsidR="0066505D" w:rsidRDefault="0066505D" w:rsidP="002D344C">
            <w:pPr>
              <w:spacing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расписания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6505D" w:rsidTr="002D344C">
        <w:trPr>
          <w:cantSplit/>
          <w:trHeight w:val="1134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ж/д ст. Невдубстрой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еатральная пл.- больница – магазин "Новосел" – ж/д ст. Невдубстрой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расписанию электричек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 01.05 по 15.10</w:t>
            </w:r>
          </w:p>
        </w:tc>
      </w:tr>
      <w:tr w:rsidR="0066505D" w:rsidTr="002D344C">
        <w:trPr>
          <w:cantSplit/>
          <w:trHeight w:val="1134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расписанию электричек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6505D" w:rsidTr="002D344C">
        <w:trPr>
          <w:cantSplit/>
          <w:trHeight w:val="153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  п. Мга, кольцо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1. 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6:05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7:35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11:25       12:00 21:30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18:30 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6:45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8:15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12:00 12:40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22:10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19:10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Круглогодично</w:t>
            </w: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rPr>
          <w:cantSplit/>
          <w:trHeight w:val="2703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Выходные дни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505D" w:rsidTr="002D344C"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2.г. Кировск, автостанция -  п. Мга, шоссе Революции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2.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 - Дорога в СНТ Дружба,5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Михайловский (по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га,Советский пр.-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 поворот на 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ш. Революции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 ш.Революции, Таежный пер.(только обратно) - п.Мга,ш.Революции,ул.Заречная- п.Мга ш.Революции, ул.Димитрова- п.Мга ш.Революции, ул.Ленинградская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                        д. Кирсино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- Дорога в СНТ Невдубстрой (по требованию) - Дорога в СНТ Дружба, 5км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Советский пр.-завод ЖБИ - д.Пухолово-Пухолово,71 - Пухолово, д.115 - Дорога к ст.Сологубовка,17 км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ологубовка,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ул.Полевая- д.Сологубовка,53- д.Сологубовка, ул.Речная -р.Мга – д.Лезье, 21-д.Лезье, Жилмассив Ярвосоль-д.Лезье,93 -д.Лезье,137(кольцо) -д.Иваново - д.Кирсино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5:25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7:20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12:10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rPr>
          <w:trHeight w:val="1552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га,кольцо- д.Войтолово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(по требованию)-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, вокзал - п. Мга, кольц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Мга, Советский пр.-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ухолово-д.Пухолово,25 (по требованию) -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суббот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15:30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505D" w:rsidTr="002D344C">
        <w:trPr>
          <w:trHeight w:val="1840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505D" w:rsidTr="002D344C"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 кольцо- п.Мга,  шоссе Революции -д.Войтолово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-Т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еатральная пл.- больница- магазин "Новосел"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ж/д ст. Невдубстрой –Дорога в СНТ Невдубстрой (только по требованию) - Дорога в СНТ Дружба 5 км ( 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8 км  (по требованию) - Молодцово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 -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га,школа-п.Мга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, вокзал - п. Мга, кольцо-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п.Мга, Советский пр.-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завод ЖБИ-д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ухолово,Дорога в Горы-п.Мга ш.Революции,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ул.Заречная-п.Мга,ш.Революции,ул.Димитрова - п.Мга ш.Революции, ул.Ленинградская - п.Мга ш.Революции,ул.Димитрова-п.Мга, ш.Революции, ул.Заречная – п.Мга, ш.Революции, Таежный пер.-д.Пухолово-д.Пухолово,25(по требованию)-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дорога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в обратном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Войтолово.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Рабочие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п.ст. Войбокало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 (по требованию)-Синявино-1-51 км (по требованию)-52 км(по требованию)-53 км (по требованию)-54 км (по требованию)-55 км (по требованию)-56 км (по требованию)-57 км(по требованию)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Никольское(по требованию)-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–п.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ст. Войбокало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д. Дусьево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 библиотека (в прямом направлении) -ул.Северная (только обратно)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завод  "Ладога"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(только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прямом направлении)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Марьинское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кладбище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Политехнический техникум –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Марьино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ул.Ленинградская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музей-диорама (только обратно) - 44 км(по требованию) - Синявино-1-51 км(по требованию)-52 км(по требованию)- 53 км (по требованию)-54 км (по требованию)-55 км (по требованию)-56 км (по требованию)-57 км(по требованию)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/ф "Синявинская"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Дорога в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риладожский –дорога в Нижнюю Шальдиху (только обратно)-дорога в  Горную Шальдиху 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Горная Шальдиха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,Спасская часовня – дорога в Горную Шальдиху,Мурманское шоссе-дорога в Никольское (по требованию) - дорога в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азия(по требованию)</w:t>
            </w:r>
            <w:r w:rsidRPr="00944F40">
              <w:rPr>
                <w:rFonts w:ascii="Times New Roman" w:hAnsi="Times New Roman" w:cs="Times New Roman"/>
                <w:sz w:val="16"/>
                <w:szCs w:val="16"/>
              </w:rPr>
              <w:t xml:space="preserve"> - д.Дусьево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п.ст. Войбокало-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     д.Кобона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 - д. Горка- д.Дусьево – д. Колосарь – д.Ручьи – д.Лаврово – д.Кобона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Дусьево  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аврово- д.Кобона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усьево –д. Колосарь – д.Ручьи – д.Лаврово – д.Кобона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 Кобона-                  д. Сухое-                             п.ст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ойбокало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 Кобона-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изово- д.Бор -д.Остров- д.Гавсарь- д.Сухое- д.Выстав- поворот на д.Колосарь - д.Дусьево- д.Горка- п.ст. Войбокало 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Кобона –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ухое-          д.Дусьево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596-В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обона-  д.Низово- д.Бор- д.Сухое- д.Гавсарь- д.Остров- д.Сухое- д.Выстав- дорога на д. Колосарь - д.Дусьево 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153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 -               п. Приладожский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-ул.Северная (только обратно) - завод  "Ладога"(только в прямом направлении) -Марьинское кладбище - Политехнический техникум –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Марьино, ул.Ленинградская  - музей-диорама (только обратно) - 44 км (по требованию)-Синявино-1-                51 км(по требованию)-                  52 км(по требованию) - 53 км (по требованию)-54 км (по требованию)-55 км (по требованию)-56 км (по требованию)-57 км(по требованию)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(по требованию)  - п. Приладожский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15:25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15:55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153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6:50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9:50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             п. Приладожский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586-А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-ул.Северная (только обратно) - завод  "Ладога" (только в прямом направлении) -Марьинское кладбище - Политехнический техникум –Марьино, ул.Ленинградская  - музей-диорама (только обратно) - 44 км (по требованию)-Синявино-1-              51 км (по требованию) - 52 км (по требованию)- 53 км (по требованию) - Синявино-2 - 54 км (по требованию)-               55 км (по требованию)-56 км (по требованию)-57 км                  (по требованию)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- Дорога в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п. Приладожский (по требованию)  -                                  п. Приладожский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         д. 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 (в прямом направлении)-ул.Северная (только обратно) - завод  "Ладога"(только в прямом направлении) -Марьинское кладбище - Политехнический техникум –Марьино, ул.Ленинградская  - музей-диорама (только обратно) - 44 км (по требованию) - Синявино-1-51 км (по требованию)-52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требованию)- 53 км (по требованию) - п . Синявино-2 -  54 км   (по требованию)  - 55 км (по требованию) -  56 км ( по требованию - 57 км (по требованию) - 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  п. Приладожский – п. Приладожский - д. Назия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08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г. Кировск, автостанция - 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с. Путилово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Центральная библиотека (в прямом направлении) -ул. Северная (только обратно) - завод  "Ладога"(только в прямом направлении) - Марьинское кладбище - Политехнический техникум –Марьино,ул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енинградская  - музей-диорама (только обратно) - 44 км (по требованию)-Синявино-1-51 км(по требованию)-52 км (по требованию)- 53 км (по требованию) - п . Синявино 2 -  54 км   (по требованию)  - 55 км (по требованию) -  56 км ( по требованию - 57 км (по требованию) - 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/ф "Синявинская" (по требованию) – Дорога в  п. Приладожский – п. Приладожский – дорога в Нижнюю Шальдиху (только обратно) - дорога в Горную Шальдиху (в прямом направлении) – дорога в Горную Шальдиху, Мурманское шоссе (только обратно)-   д. Горная Шальдиха, Спасская часовня (только обратно) -                             с. Путилово, Тихвинская церковь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08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           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библиотека, завод  "Ладога», Марьинское кладбище - Политехнический техникум –Марьино, ул.Ленинградская- 44 км (по требованию)-Синявино-1-51 км(по требованию)-52 км(по требованию)- 53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требованию) 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дорога в Горную Шальдиху -                    с. Путилово, школа - 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, завод  "Ладога», Марьинское кладбище - Политехнический техникум –Марьино, ул.Ленинградская - 44 км (по требованию)-Синявино-1-51 км (по требованию)-52 км (по требованию)- 53 км (по требованию) - п . Синявино 2 -  54 км   (по требованию)  - 55 км (по требованию) -  56 км ( по требованию - 57 км (по требованию) -  п/ф "Синявинская" (по требованию) – Дорога в  п. Приладожский - п. Приладожский  - дорога в 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Горную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Шальдиху -                    с. Путилово, школа - 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утилово-       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589-Б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, завод  "Ладога» - Марьинское кладбище - Политехнический техникум –Марьино, ул.Ленинградская - 44 км (по требованию)-Синявино-1-51 км(по требованию)-52 км (по требованию)- 53 км (по требованию) 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дорога в Горную Шальдиху -                    с. Путилово,Тихвинская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церковь-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 школа –д.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 –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азия-с.Путилово-           д. Валовщина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589-В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 Северная (только обратно) - завод  "Ладога" (только в прямом направлении) - Марьинское кладбище - Политехнический техникум –Марьино, ул.Ленинградская - музей-диорама (только обратно) - 44 км (по требованию)-Синявино-1-51 км (по требованию)-52 км (по требованию)- 53 км (по требованию) -  54 км   (по требованию)  - 55 км (по требованию) -  56 км ( по требованию - 57 км (по требованию) -  п/ф "Синявинская" (по требованию) – Дорога в  п. Приладожский – п. Приладожский  - д. Назия- дорога в Нижнюю Шальдиху ( только обратно)  - ,дорога в Горную Шальдиху (в прямом направлении)- дорога в Горную Шальдиху, Мурманское шоссе (только обратно)-  Горная Шальдиха,Спасская часовня (только обратно) 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утилово,Тихвинская церковь - с.Путилово, школа – д. Валовщина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ировска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ежедневно 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аловщина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19:20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8:15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ировск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20:20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7:05</w:t>
            </w:r>
          </w:p>
          <w:p w:rsidR="0066505D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аловщина-с.Путилово-п.Синявино 2- г.Кировск, 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589-Г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аловщина- с.Путилово ,школа- с.Путилово, Тихвинская церковь - Горная Шальдиха,Спасская часовня - дорога в Горную Шальдиху, Мурманское шоссе – дорога в Нижнюю Шальдиху – п.Приладожский – п/ф «Синявинская» - 57 км (по требованию) - 56 км(по требованию) -55 км (по требованию) - 54 км-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инявино-2 - 53 км(по требованию) - 52 км (по требованию) - 51 км (по требованию) - Синявино-1 -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 км (по требованию) -музей-диорама – Марьино, ул.Ленинградская-Политехнический техникум- Марьинское кладбище - ул.Северная - 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57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      ж/д ст. Жихарево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библиотека(в прямом направлении) -ул. Северная (только обратно) - завод  "Ладога"(только в прямом направлении) - Марьинское кладбище - Политехнический техникум –Марьино, ул.Ленинградская  - музей-диорама (только обратно)-  44 км (по требованию) - Синявино-1-51 км(по требованию) -52 км (по требованию)- 53 км (по требованию) -  54 км   (по требованию)  - 55 км (по требованию) -  56 км ( по требованию - 57 км (по требованию) -  п/ф "Синявинская" (по требованию) - Дорога в  п. Приладожский –                                   п. Приладожский  - дорога в Нижнюю  Шальдиху (только обратно) - дорога в                      - Горную Шальдиху - дорога в Горную Шальдиху (в прямом направлении)-дорога в Горную Шальдиху, Мурманское шоссе (только обратно) - Горная Шальдиха, Спасская часовня (обратно)-Горная Шальдиха (в прямом направлении) -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етровщина-д.Замошье- д..Мучихино- д.Лукинское-                     д. Васильково –п.Назия,. Сассары- п.Назия,ул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575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15:35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16:45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6505D" w:rsidRPr="004D5DA5" w:rsidTr="002D344C">
        <w:trPr>
          <w:trHeight w:val="2390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 2- ж/д ст. Жихарево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590-А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- Центральная библиотека (в прямом направлении) -    ул. Северная (только обратно) - завод  "Ладога"(только в прямом направлении) - Марьинское кладбище - Политехнический техникум –Марьино, ул.Ленинградская  - музей-диорама (только обратно) - 44 км (по требованию)-Синявино-1-51 км (по требованию)-52 км (по требованию)- 53 км (по требованию) - п. Синявино-2 -  54 км   (по требованию)  - 55 км (по требованию) -  56 км ( по требованию - 57 км (по требованию) -  п/ф "Синявинская" (по требованию) – Дорога в  п. Приладожский –                               п. Приладожский – дорога в Нижнюю Шальдиху (только обратно) - дорога в Горную Шальдиху ( в прямом направлении) – дорога в Горную Шальдиху, Мурманское шоссе (только обратно)-      д. Горная Шальдиха (в прямом направлении) -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        д. Васильково- п. Назия, Сассары 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390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Будние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 д.Назия-                  ж/д. ст. 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590-Б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- Центральная библиотека  - завод  "Ладога»- Марьинское кладбище - Политехнический техникум –Марьино, ул.Ленинградская  - 44 км (по требованию)-Синявино-1-51 км (по требованию)-52 км(по требованию)- 53 км (по требованию) - п. Синявино-2 -  54 км   (по требованию)  - 55 км (по требованию) -  56 км (по требованию - 57 км (по требованию) -  п/ф "Синявинская" (по требованию) - Дорога в                  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п. Приладожский –                             п.Приладожский- д. Назия - дорога в Горную Шальдиху  -  Горная Шальдиха - 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      д. Васильково- п. Назия, Сассары 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8:20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9:40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13:40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15:50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инявино-2-с.Путилово-                      ж/д ст. 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590-Г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 – Центральная библиотека - завод  "Ладога» - Марьинское кладбище - Политехнический техникум – Марьино, ул.Ленинградская  - 44 км (по требованию)-Синявино-1-51 км (по требованию)-52 км (по требованию)- 53 км (по требованию) - п. Синявино-2 -  54 км   (по требованию)  - 55 км (по требованию) -  56 км ( по требованию - 57 км (по требованию) -  п/ф "Синявинская" (по требованию) - Дорога в                     п. Приладожский –                             п. Приладожский - дорога в Горную Шальдиху  -                        с. Путилово, Тихвинская церковь  -  Горная Шальдиха -  д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етровщина- д.Замошье- д.Мучихино-д. Лукинское -   д. Васильково- п. Назия, Сассары - 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20:10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г. Кировск, автостанция—п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инявино 2-д.Назия-д.Валовщина-           ж/д ст.Жихарево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590-Д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 – Центральная библиотека  - завод  "Ладога»- Марьинское кладбище - Политехнический техникум – Марьино, ул.Ленинградская  - 44 км (по требованию)-Синявино-1-51 км(по требованию)-52 км(по требованию)- 53 км (по требованию) - п.Синявино-2 -  54 км   (по требованию)  - 55 км (по требованию) -  56 км              ( по требованию - 57 км (по требованию) -                                п/ф "Синявинская" (по требованию) - Дорога в  п. Приладожский –                              п. Приладожский - д. Назия -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дорога в Горную Шальдиху- 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утилово, школа д.Валовщина- с. Путилово школа- д.  Горная Шальдиха -  д.Петровщина- д.Замошье- д.Мучихино-д. Лукинское -       д. Васильково- п. Назия, Сассары- .Назия,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сенина - ж/д  ст. Жихарево,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ихарево-д.Назия-г.Кировск,автостанция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590-Ж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ихарево-п.Назия, ул.Есенина- п.Назия, Сассары- д. Васильково-                    д. Лукинское- д.Мучихино- д.Замошье- д.Петровщина-Горная Шальдиха,Спасская часовня - дорога в Горную Шальдиху, Мурманское шоссе – дорога в Нижнюю Шальдиху – д.Назия -п.Приладожский – п/ф «Синявинская» - 57 км (по требованию) - 56 км (по требованию) -55 км (по требованию) - 54 км -53 км (по требованию)- 52 км (по требованию) - 51 км (по требованию) - Синявино-1 - 44 км (по требованию)-музей-диорама – Марьино,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13:50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14:55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ст. Жихарево- с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утилово-г.Кировск,автостанция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590-З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ж/д ст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 xml:space="preserve">ихарево-п.Назия, ул.Есенина- п.Назия,д.Сассары-                            д.Васильково- д.Лукинское- д.Мучихино- д.Замошье- д.Петровщина- с.Путилово,Тихвинская церковь - Горная Шальдиха,Спасская часовня - дорога в Горную Шальдиху, Мурманское шоссе – дорога в Нижнюю Шальдиху - п.Приладожский –                        п/ф «Синявинская» - 57 км (по требованию) - 56 км (по требованию) - 55 км (по требованию)- 54 км (по требованию) - 53 км (по требованию) - 52 км (по 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требованию) - 51 км (по требованию)- Синявино-1 – 44 км (по требованию)-музей-диорама-Марьино, ул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енинградская-Политехнический техникум- Марьинское кладбище- ул.Северная - г.Кировск,автостанция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18:25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азия-с.Путилово-д.Нижняя Шальдиха-п.Приладожский-г.Шлиссельбург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азия (ж/д ст.Жихарево) п.Назия,ул.Есенина-п.Назия,Сассары-д.Васильково- д. Лукинское- д.Мучихино- д.Замошье- д.Петровщина-д.Горная Шальдиха(только обратно)-с.Путилово,Тихвинская церковь - Горная Шальдиха,Спасская часовня  (только в прямом направлении) - дорога на Горную Шальдиху, Мурманское шоссе (в прямом направлении) - дорога на Горную Шальдиху (только в обратном направлении)- д.Нижняя Шальдиха-п.Приладожский-                               п/ф Синявинская - 57 км (по требованию) - 56 км (по требованию) - 55 км (по требованию) - 54 км (по требованию) - 53 км (по требованию) - 52 км (по требованию) - 51 км (по требованию) - Синявино-1- 44 км (по требованию) -1 км    ( в прямом направлении)-музей-диорама (только в обратном направлении) –Ладожский транспортный завод - Угольная гавань - Преображенское кладбище- Музей истории -г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лиссельбург, Красная площадь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6:25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12:20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лиссельбург-Массив «Восход»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575-А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В любом не запрещенном правилами дорожного движения месте по маршруту следования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18:30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20</w:t>
            </w: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15.04 по 15.10</w:t>
            </w:r>
          </w:p>
        </w:tc>
      </w:tr>
      <w:tr w:rsidR="0066505D" w:rsidRPr="004D5DA5" w:rsidTr="002D344C">
        <w:trPr>
          <w:trHeight w:val="755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авлово, 41 км, Петрушино-г.Кировск- г.Шлиссельбург, Красная площадь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440-К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Павлово, 41 км, Петрушино- 42 км  (по требованию)- Мостоотряд-428 (по требованию)- Кирпичный завод (по требованию)- Лобаново-1                                    (по требованию)- Лобаново-2                                              (по требованию) - п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авлово, р.Мга  (по требованию), р.Мойка, Арбузово, кладбище (по требованию), дер. Арбузово (по требованию)- мемориал «Невский пятачок» (по требованию)- Набережный 1 (по требованию)- Набережный 2 (по требованию)- Дубровский завод (по требованию)- 8-я ГРЭС (по требованию)- Театральная площадь (по требованию)- г</w:t>
            </w:r>
            <w:proofErr w:type="gramStart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ировск, автостанция- хозяйственный магазин (по требованию)- завод «Ладога» (по требованию)- кладбище (по требованию)-  ПТУ №23 (по требованию)- г.Кировск, Марьино (по требованию)-                 1 км (по требованию)- Опытный завод (по требованию)- Угольная гавань (по требованию)- фабрика «Мир» (по требованию)- Невский завод (по требованию)- г.Шлиссельбург, Красная площадь.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05:08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05:38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06:08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05:48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06:18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06:48</w:t>
            </w:r>
          </w:p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07:18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круглогодично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5D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05D" w:rsidRPr="004D5DA5" w:rsidTr="002D344C">
        <w:trPr>
          <w:trHeight w:val="29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ировск, автостанция-п.Мга, кольцо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572-К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ж/д ст. Невдубстрой - Дорога в СНТ Невдубстрой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олодцово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результатам конкурса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05D" w:rsidRPr="004D5DA5" w:rsidTr="002D344C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05D" w:rsidRPr="004D5DA5" w:rsidRDefault="0066505D" w:rsidP="002D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05D" w:rsidRPr="004D5DA5" w:rsidRDefault="0066505D" w:rsidP="0066505D">
      <w:pPr>
        <w:spacing w:after="0" w:line="240" w:lineRule="auto"/>
        <w:rPr>
          <w:sz w:val="16"/>
          <w:szCs w:val="16"/>
        </w:rPr>
      </w:pPr>
    </w:p>
    <w:p w:rsidR="0066505D" w:rsidRDefault="0066505D" w:rsidP="0066505D"/>
    <w:p w:rsidR="0066505D" w:rsidRDefault="0066505D" w:rsidP="0066505D"/>
    <w:p w:rsidR="0066505D" w:rsidRDefault="0066505D" w:rsidP="0066505D"/>
    <w:p w:rsidR="008F0B07" w:rsidRDefault="008F0B07"/>
    <w:sectPr w:rsidR="008F0B07" w:rsidSect="003F5633">
      <w:pgSz w:w="16838" w:h="11906" w:orient="landscape"/>
      <w:pgMar w:top="96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876"/>
    <w:multiLevelType w:val="hybridMultilevel"/>
    <w:tmpl w:val="2DDCD4AC"/>
    <w:lvl w:ilvl="0" w:tplc="A5843F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FC45F2"/>
    <w:multiLevelType w:val="hybridMultilevel"/>
    <w:tmpl w:val="41C223EE"/>
    <w:lvl w:ilvl="0" w:tplc="C80CEBEE">
      <w:start w:val="1"/>
      <w:numFmt w:val="decimal"/>
      <w:lvlText w:val="%1."/>
      <w:lvlJc w:val="left"/>
      <w:pPr>
        <w:ind w:left="1290" w:hanging="58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drawingGridHorizontalSpacing w:val="110"/>
  <w:displayHorizontalDrawingGridEvery w:val="2"/>
  <w:characterSpacingControl w:val="doNotCompress"/>
  <w:compat/>
  <w:rsids>
    <w:rsidRoot w:val="0066505D"/>
    <w:rsid w:val="0066505D"/>
    <w:rsid w:val="008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05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66505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650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650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505D"/>
    <w:rPr>
      <w:color w:val="800080"/>
      <w:u w:val="single"/>
    </w:rPr>
  </w:style>
  <w:style w:type="paragraph" w:customStyle="1" w:styleId="font5">
    <w:name w:val="font5"/>
    <w:basedOn w:val="a"/>
    <w:rsid w:val="006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65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6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6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6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6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665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6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0">
    <w:name w:val="xl90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6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66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66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665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10487</Words>
  <Characters>59781</Characters>
  <Application>Microsoft Office Word</Application>
  <DocSecurity>0</DocSecurity>
  <Lines>498</Lines>
  <Paragraphs>140</Paragraphs>
  <ScaleCrop>false</ScaleCrop>
  <Company/>
  <LinksUpToDate>false</LinksUpToDate>
  <CharactersWithSpaces>70128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goralskaya_on</cp:lastModifiedBy>
  <cp:revision>2</cp:revision>
  <dcterms:created xsi:type="dcterms:W3CDTF">2026-01-30T11:50:00Z</dcterms:created>
  <dcterms:modified xsi:type="dcterms:W3CDTF">2026-01-30T11:50:00Z</dcterms:modified>
</cp:coreProperties>
</file>